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79" w:rsidRDefault="00F26179" w:rsidP="00F26179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08.01.2024 – 12.01.2024</w:t>
      </w:r>
    </w:p>
    <w:p w:rsidR="00F26179" w:rsidRDefault="00F26179" w:rsidP="00F2617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F26179" w:rsidRDefault="00F26179" w:rsidP="00F2617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F26179" w:rsidRDefault="00F26179" w:rsidP="00F2617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1381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F26179" w:rsidTr="009B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F26179" w:rsidRDefault="00F26179" w:rsidP="009B4F12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  <w:tr w:rsidR="00F26179" w:rsidTr="009B4F1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F26179" w:rsidRDefault="00F26179" w:rsidP="009B4F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zwykłe,</w:t>
            </w: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żółty ser, papryka,</w:t>
            </w: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z cytryną</w:t>
            </w: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  <w:p w:rsidR="00F26179" w:rsidRDefault="00F26179" w:rsidP="009B4F1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Rosół z makaronem, pierogi z serem,</w:t>
            </w:r>
          </w:p>
          <w:p w:rsidR="00F26179" w:rsidRDefault="00F26179" w:rsidP="009B4F1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herbata owocowa</w:t>
            </w:r>
          </w:p>
          <w:p w:rsidR="00F26179" w:rsidRDefault="00F26179" w:rsidP="009B4F1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26179" w:rsidRDefault="00F26179" w:rsidP="009B4F1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 : 1, 9</w:t>
            </w: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  <w:p w:rsidR="00F26179" w:rsidRPr="00622677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 w:rsidRPr="00622677">
              <w:rPr>
                <w:b/>
                <w:sz w:val="22"/>
                <w:szCs w:val="22"/>
              </w:rPr>
              <w:t>Galaretka z</w:t>
            </w:r>
            <w:r>
              <w:rPr>
                <w:b/>
                <w:sz w:val="22"/>
                <w:szCs w:val="22"/>
              </w:rPr>
              <w:t xml:space="preserve"> brzoskwiniami   i </w:t>
            </w:r>
            <w:r w:rsidRPr="00622677">
              <w:rPr>
                <w:b/>
                <w:sz w:val="22"/>
                <w:szCs w:val="22"/>
              </w:rPr>
              <w:t xml:space="preserve"> bitą śmietaną</w:t>
            </w: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</w:tc>
      </w:tr>
      <w:tr w:rsidR="00F26179" w:rsidTr="009B4F1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F26179" w:rsidRDefault="00F26179" w:rsidP="009B4F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9" w:rsidRDefault="00F26179" w:rsidP="009B4F12">
            <w:pPr>
              <w:rPr>
                <w:b/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 z masłem, szynka drobiowa, pomidor, herbata </w:t>
            </w: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7,</w:t>
            </w: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9" w:rsidRDefault="00F26179" w:rsidP="009B4F12">
            <w:pPr>
              <w:rPr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 w:rsidRPr="0080456B">
              <w:rPr>
                <w:b/>
                <w:sz w:val="22"/>
                <w:szCs w:val="22"/>
              </w:rPr>
              <w:t>Makaron Pen</w:t>
            </w:r>
            <w:r>
              <w:rPr>
                <w:b/>
                <w:sz w:val="22"/>
                <w:szCs w:val="22"/>
              </w:rPr>
              <w:t>n</w:t>
            </w:r>
            <w:r w:rsidRPr="0080456B"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  <w:r w:rsidRPr="0080456B">
              <w:rPr>
                <w:b/>
                <w:sz w:val="22"/>
                <w:szCs w:val="22"/>
              </w:rPr>
              <w:t xml:space="preserve">z kurczakiem i sosem śmietanowo </w:t>
            </w:r>
            <w:r>
              <w:rPr>
                <w:b/>
                <w:sz w:val="22"/>
                <w:szCs w:val="22"/>
              </w:rPr>
              <w:t>– szpinakowym</w:t>
            </w: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 multiwitamina</w:t>
            </w: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</w:p>
          <w:p w:rsidR="00F26179" w:rsidRPr="0080456B" w:rsidRDefault="00F26179" w:rsidP="009B4F12">
            <w:pPr>
              <w:jc w:val="center"/>
              <w:rPr>
                <w:sz w:val="22"/>
                <w:szCs w:val="22"/>
              </w:rPr>
            </w:pPr>
            <w:r w:rsidRPr="0080456B">
              <w:rPr>
                <w:sz w:val="22"/>
                <w:szCs w:val="22"/>
              </w:rPr>
              <w:t>zawiera alergeny: 1. 3 , 7, 9</w:t>
            </w:r>
          </w:p>
          <w:p w:rsidR="00F26179" w:rsidRDefault="00F26179" w:rsidP="009B4F12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9" w:rsidRDefault="00F26179" w:rsidP="009B4F12">
            <w:pPr>
              <w:rPr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Rogal mleczny z </w:t>
            </w:r>
            <w:proofErr w:type="spellStart"/>
            <w:r>
              <w:rPr>
                <w:b/>
                <w:sz w:val="22"/>
                <w:szCs w:val="22"/>
              </w:rPr>
              <w:t>nutellą</w:t>
            </w:r>
            <w:proofErr w:type="spellEnd"/>
            <w:r>
              <w:rPr>
                <w:b/>
                <w:sz w:val="22"/>
                <w:szCs w:val="22"/>
              </w:rPr>
              <w:t>,   sok pomarańczowy</w:t>
            </w: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</w:p>
          <w:p w:rsidR="00F26179" w:rsidRPr="00EF6721" w:rsidRDefault="00F26179" w:rsidP="009B4F12">
            <w:pPr>
              <w:jc w:val="center"/>
              <w:rPr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  <w:r w:rsidRPr="00EF6721">
              <w:rPr>
                <w:sz w:val="22"/>
                <w:szCs w:val="22"/>
              </w:rPr>
              <w:t>zawiera alergeny: 1, 7</w:t>
            </w:r>
          </w:p>
        </w:tc>
      </w:tr>
      <w:tr w:rsidR="00F26179" w:rsidTr="009B4F1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F26179" w:rsidRDefault="00F26179" w:rsidP="009B4F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, kiełbasa żywiecka, ogórek świeży, herbata </w:t>
            </w: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 w:rsidRPr="00D126BA">
              <w:rPr>
                <w:b/>
                <w:sz w:val="22"/>
                <w:szCs w:val="22"/>
              </w:rPr>
              <w:t xml:space="preserve">Spaghetti, </w:t>
            </w:r>
          </w:p>
          <w:p w:rsidR="00F26179" w:rsidRPr="00D126BA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woda z cytryną</w:t>
            </w: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sz w:val="21"/>
                <w:szCs w:val="21"/>
              </w:rPr>
            </w:pPr>
          </w:p>
          <w:p w:rsidR="00F26179" w:rsidRPr="003C5690" w:rsidRDefault="00F26179" w:rsidP="009B4F12">
            <w:pPr>
              <w:jc w:val="center"/>
              <w:rPr>
                <w:sz w:val="21"/>
                <w:szCs w:val="21"/>
              </w:rPr>
            </w:pPr>
            <w:r w:rsidRPr="003C5690">
              <w:rPr>
                <w:sz w:val="21"/>
                <w:szCs w:val="21"/>
              </w:rPr>
              <w:t>zawiera alergeny nr : 1, 3, 7, 9</w:t>
            </w: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9" w:rsidRDefault="00F26179" w:rsidP="009B4F12">
            <w:pPr>
              <w:rPr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Płatki kukurydziane              z mlekiem, biszkopty</w:t>
            </w: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D52E71">
              <w:rPr>
                <w:sz w:val="22"/>
                <w:szCs w:val="22"/>
              </w:rPr>
              <w:t>awiera alergeny: 1</w:t>
            </w:r>
            <w:r>
              <w:rPr>
                <w:sz w:val="22"/>
                <w:szCs w:val="22"/>
              </w:rPr>
              <w:t>, 3, 7</w:t>
            </w:r>
          </w:p>
        </w:tc>
      </w:tr>
      <w:tr w:rsidR="00F26179" w:rsidTr="009B4F1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F26179" w:rsidRDefault="00F26179" w:rsidP="009B4F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9" w:rsidRDefault="00F26179" w:rsidP="009B4F12">
            <w:pPr>
              <w:rPr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Bułka zwykła z masłem, </w:t>
            </w: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pasztet drobiowy, ogórek kwaszony, herbata </w:t>
            </w: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7,</w:t>
            </w: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</w:t>
            </w: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Nóżka z kurczaka pieczona, ziemniaki, bukiet warzyw, kompot truskawkowy</w:t>
            </w:r>
          </w:p>
          <w:p w:rsidR="00F26179" w:rsidRPr="00DC531E" w:rsidRDefault="00F26179" w:rsidP="009B4F12">
            <w:pPr>
              <w:jc w:val="center"/>
              <w:rPr>
                <w:b/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  <w:r w:rsidRPr="00DC531E">
              <w:rPr>
                <w:sz w:val="22"/>
                <w:szCs w:val="22"/>
              </w:rPr>
              <w:t>zawiera alergeny</w:t>
            </w:r>
            <w:r>
              <w:rPr>
                <w:sz w:val="22"/>
                <w:szCs w:val="22"/>
              </w:rPr>
              <w:t xml:space="preserve"> nr</w:t>
            </w:r>
            <w:r w:rsidRPr="00DC531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1, 3, 9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9" w:rsidRDefault="00F26179" w:rsidP="009B4F12">
            <w:pPr>
              <w:rPr>
                <w:sz w:val="22"/>
                <w:szCs w:val="22"/>
              </w:rPr>
            </w:pPr>
          </w:p>
          <w:p w:rsidR="00F26179" w:rsidRPr="00A86AED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 w:rsidRPr="00A86AED">
              <w:rPr>
                <w:b/>
                <w:sz w:val="22"/>
                <w:szCs w:val="22"/>
              </w:rPr>
              <w:t>Kasza manna błyskawiczna</w:t>
            </w:r>
            <w:r>
              <w:rPr>
                <w:b/>
                <w:sz w:val="22"/>
                <w:szCs w:val="22"/>
              </w:rPr>
              <w:t xml:space="preserve">   z dżemem, chrupki kukurydziane</w:t>
            </w: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  <w:p w:rsidR="00F26179" w:rsidRPr="00240771" w:rsidRDefault="00F26179" w:rsidP="009B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</w:t>
            </w:r>
          </w:p>
        </w:tc>
      </w:tr>
      <w:tr w:rsidR="00F26179" w:rsidTr="009B4F1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F26179" w:rsidRDefault="00F26179" w:rsidP="009B4F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9" w:rsidRDefault="00F26179" w:rsidP="009B4F1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 zwykła</w:t>
            </w: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 masłem, dżem owocowy, herbata, kakao</w:t>
            </w: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</w:p>
          <w:p w:rsidR="00F26179" w:rsidRPr="00C4013A" w:rsidRDefault="00F26179" w:rsidP="009B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4013A">
              <w:rPr>
                <w:sz w:val="22"/>
                <w:szCs w:val="22"/>
              </w:rPr>
              <w:t>awiera alergeny:1, 7</w:t>
            </w: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4013A">
              <w:rPr>
                <w:sz w:val="22"/>
                <w:szCs w:val="22"/>
              </w:rPr>
              <w:t>oże zawierać: 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9" w:rsidRDefault="00F26179" w:rsidP="009B4F12">
            <w:pPr>
              <w:rPr>
                <w:sz w:val="22"/>
                <w:szCs w:val="22"/>
              </w:rPr>
            </w:pPr>
          </w:p>
          <w:p w:rsidR="00F26179" w:rsidRDefault="00F26179" w:rsidP="009B4F1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Paluszki rybne                     z ziemniakami, surówka     z kapusty pekińskiej, woda z cytryną i pomarańczą</w:t>
            </w:r>
          </w:p>
          <w:p w:rsidR="00F26179" w:rsidRDefault="00F26179" w:rsidP="009B4F1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26179" w:rsidRDefault="00F26179" w:rsidP="009B4F1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3, 4, 9</w:t>
            </w: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Banan, słomka ptysiowa</w:t>
            </w:r>
          </w:p>
          <w:p w:rsidR="00F26179" w:rsidRDefault="00F26179" w:rsidP="009B4F12">
            <w:pPr>
              <w:jc w:val="center"/>
              <w:rPr>
                <w:b/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  <w:p w:rsidR="00F26179" w:rsidRPr="00B5110E" w:rsidRDefault="00F26179" w:rsidP="009B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B5110E">
              <w:rPr>
                <w:sz w:val="22"/>
                <w:szCs w:val="22"/>
              </w:rPr>
              <w:t>awiera alergeny nr: 1,3</w:t>
            </w:r>
          </w:p>
          <w:p w:rsidR="00F26179" w:rsidRPr="00B5110E" w:rsidRDefault="00F26179" w:rsidP="009B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5110E">
              <w:rPr>
                <w:sz w:val="22"/>
                <w:szCs w:val="22"/>
              </w:rPr>
              <w:t>oże zawierać: 7</w:t>
            </w:r>
          </w:p>
          <w:p w:rsidR="00F26179" w:rsidRDefault="00F26179" w:rsidP="009B4F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6179" w:rsidRDefault="00F26179" w:rsidP="00F2617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F26179" w:rsidRDefault="00F26179" w:rsidP="00F2617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</w:r>
      <w:bookmarkStart w:id="0" w:name="_GoBack"/>
      <w:bookmarkEnd w:id="0"/>
      <w:r>
        <w:rPr>
          <w:rFonts w:ascii="Arial" w:hAnsi="Arial" w:cs="Arial"/>
          <w:color w:val="1B1A13"/>
          <w:sz w:val="16"/>
          <w:szCs w:val="16"/>
        </w:rPr>
        <w:t>14. Mięczaki (produkty przygotowane na ich bazie).</w:t>
      </w:r>
    </w:p>
    <w:p w:rsidR="00D46D7D" w:rsidRDefault="00F26179" w:rsidP="00F26179"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</w:t>
      </w:r>
    </w:p>
    <w:sectPr w:rsidR="00D46D7D" w:rsidSect="00F2617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79"/>
    <w:rsid w:val="00D46D7D"/>
    <w:rsid w:val="00F2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6DCCB-5ADC-4B69-BAF5-A8432C0C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261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2024-01-05T09:06:00Z</dcterms:created>
  <dcterms:modified xsi:type="dcterms:W3CDTF">2024-01-05T09:09:00Z</dcterms:modified>
</cp:coreProperties>
</file>